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26421" w14:textId="4548F4B5" w:rsidR="00EE7B2C" w:rsidRDefault="003813A0">
      <w:pPr>
        <w:rPr>
          <w:b/>
          <w:bCs/>
        </w:rPr>
      </w:pPr>
      <w:r>
        <w:rPr>
          <w:b/>
          <w:bCs/>
        </w:rPr>
        <w:t xml:space="preserve">           </w:t>
      </w:r>
      <w:r w:rsidR="00670F58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A15AC39" wp14:editId="09A70843">
            <wp:simplePos x="0" y="0"/>
            <wp:positionH relativeFrom="column">
              <wp:posOffset>3334385</wp:posOffset>
            </wp:positionH>
            <wp:positionV relativeFrom="paragraph">
              <wp:posOffset>591185</wp:posOffset>
            </wp:positionV>
            <wp:extent cx="2896235" cy="3980180"/>
            <wp:effectExtent l="0" t="0" r="0" b="1270"/>
            <wp:wrapTopAndBottom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235" cy="398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F58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DB80ED9" wp14:editId="2291250E">
            <wp:simplePos x="0" y="0"/>
            <wp:positionH relativeFrom="column">
              <wp:posOffset>0</wp:posOffset>
            </wp:positionH>
            <wp:positionV relativeFrom="paragraph">
              <wp:posOffset>281305</wp:posOffset>
            </wp:positionV>
            <wp:extent cx="3214370" cy="4290060"/>
            <wp:effectExtent l="0" t="0" r="5080" b="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429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B2C" w:rsidRPr="00EC429B">
        <w:rPr>
          <w:b/>
          <w:bCs/>
        </w:rPr>
        <w:t>GELECEĞE UMUT OL 2021E MEKTUP YAZ E TWİNNİNG PROJESİ YE</w:t>
      </w:r>
      <w:r w:rsidR="00B70F14">
        <w:rPr>
          <w:b/>
          <w:bCs/>
        </w:rPr>
        <w:t xml:space="preserve"> </w:t>
      </w:r>
      <w:r w:rsidR="00EE7B2C" w:rsidRPr="00EC429B">
        <w:rPr>
          <w:b/>
          <w:bCs/>
        </w:rPr>
        <w:t>NI YIL TAKVİMLERİMİZ</w:t>
      </w:r>
    </w:p>
    <w:p w14:paraId="519C54B3" w14:textId="67F4B540" w:rsidR="00794254" w:rsidRPr="00EC429B" w:rsidRDefault="00FA5055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0D85CCDF" wp14:editId="7DD41356">
            <wp:simplePos x="0" y="0"/>
            <wp:positionH relativeFrom="column">
              <wp:posOffset>2004060</wp:posOffset>
            </wp:positionH>
            <wp:positionV relativeFrom="paragraph">
              <wp:posOffset>4419600</wp:posOffset>
            </wp:positionV>
            <wp:extent cx="2637155" cy="3731260"/>
            <wp:effectExtent l="0" t="0" r="0" b="2540"/>
            <wp:wrapTopAndBottom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373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4254" w:rsidRPr="00EC4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2C"/>
    <w:rsid w:val="003813A0"/>
    <w:rsid w:val="00670F58"/>
    <w:rsid w:val="00794254"/>
    <w:rsid w:val="009B07BB"/>
    <w:rsid w:val="00B70F14"/>
    <w:rsid w:val="00EC429B"/>
    <w:rsid w:val="00EE7B2C"/>
    <w:rsid w:val="00FA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D367D3"/>
  <w15:chartTrackingRefBased/>
  <w15:docId w15:val="{6346F9A8-14AA-DD4A-A662-044F76B3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menderes</dc:creator>
  <cp:keywords/>
  <dc:description/>
  <cp:lastModifiedBy>adnan menderes</cp:lastModifiedBy>
  <cp:revision>4</cp:revision>
  <dcterms:created xsi:type="dcterms:W3CDTF">2021-01-11T17:11:00Z</dcterms:created>
  <dcterms:modified xsi:type="dcterms:W3CDTF">2021-01-11T17:12:00Z</dcterms:modified>
</cp:coreProperties>
</file>